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F2" w:rsidRDefault="00DA06F2" w:rsidP="00DA06F2"/>
    <w:p w:rsidR="00DA06F2" w:rsidRDefault="00F03346" w:rsidP="00DA06F2">
      <w:r w:rsidRPr="00A82D64">
        <w:t>Информация</w:t>
      </w:r>
      <w:r w:rsidR="00DA06F2">
        <w:t xml:space="preserve"> </w:t>
      </w:r>
      <w:r w:rsidRPr="00A82D64">
        <w:t>о письменных и электронных</w:t>
      </w:r>
      <w:r w:rsidR="00DA06F2">
        <w:t xml:space="preserve"> </w:t>
      </w:r>
      <w:r w:rsidRPr="00A82D64">
        <w:t xml:space="preserve">обращениях граждан, </w:t>
      </w:r>
      <w:r w:rsidR="00DA06F2">
        <w:t xml:space="preserve">поступивших в </w:t>
      </w:r>
    </w:p>
    <w:p w:rsidR="00F03346" w:rsidRPr="00A82D64" w:rsidRDefault="00DA06F2" w:rsidP="00DA06F2">
      <w:r>
        <w:t xml:space="preserve">    Думу Находкинского городского округа </w:t>
      </w:r>
      <w:r w:rsidR="00F03346" w:rsidRPr="00A82D64">
        <w:t xml:space="preserve">за </w:t>
      </w:r>
      <w:r w:rsidR="00200840" w:rsidRPr="00A82D64">
        <w:t xml:space="preserve">4 месяца </w:t>
      </w:r>
      <w:r w:rsidR="00F03346" w:rsidRPr="00A82D64">
        <w:t>20</w:t>
      </w:r>
      <w:r w:rsidR="00200840" w:rsidRPr="00A82D64">
        <w:t>16</w:t>
      </w:r>
      <w:r w:rsidR="00F03346" w:rsidRPr="00A82D64">
        <w:t xml:space="preserve"> год</w:t>
      </w:r>
      <w:r w:rsidR="00200840" w:rsidRPr="00A82D64">
        <w:t>а</w:t>
      </w:r>
      <w:r>
        <w:t xml:space="preserve"> (январь-апрель)</w:t>
      </w:r>
    </w:p>
    <w:p w:rsidR="00F03346" w:rsidRPr="00A82D64" w:rsidRDefault="00F03346" w:rsidP="00DA775D"/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945"/>
        <w:gridCol w:w="1899"/>
        <w:gridCol w:w="4536"/>
      </w:tblGrid>
      <w:tr w:rsidR="00A82D64" w:rsidRPr="00A82D64" w:rsidTr="00A82D64">
        <w:trPr>
          <w:cantSplit/>
          <w:trHeight w:val="667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>
            <w:pPr>
              <w:ind w:left="-140" w:right="-97"/>
              <w:jc w:val="center"/>
            </w:pPr>
            <w:r w:rsidRPr="00A82D64">
              <w:t>№</w:t>
            </w:r>
          </w:p>
          <w:p w:rsidR="00A82D64" w:rsidRPr="00A82D64" w:rsidRDefault="00A82D64" w:rsidP="00B17928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>
            <w:pPr>
              <w:jc w:val="center"/>
            </w:pPr>
            <w:r w:rsidRPr="00A82D64">
              <w:t>По</w:t>
            </w:r>
          </w:p>
          <w:p w:rsidR="00A82D64" w:rsidRPr="00A82D64" w:rsidRDefault="00A82D64" w:rsidP="00B17928">
            <w:pPr>
              <w:jc w:val="center"/>
            </w:pPr>
            <w:r w:rsidRPr="00A82D64">
              <w:t>направлениям</w:t>
            </w:r>
          </w:p>
          <w:p w:rsidR="00A82D64" w:rsidRPr="00A82D64" w:rsidRDefault="00A82D64" w:rsidP="00B17928">
            <w:pPr>
              <w:jc w:val="center"/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>
            <w:pPr>
              <w:jc w:val="center"/>
            </w:pPr>
            <w:r w:rsidRPr="00A82D64">
              <w:t>Всего</w:t>
            </w:r>
          </w:p>
          <w:p w:rsidR="00A82D64" w:rsidRPr="00A82D64" w:rsidRDefault="00A82D64" w:rsidP="00B17928">
            <w:pPr>
              <w:jc w:val="center"/>
            </w:pPr>
            <w:r w:rsidRPr="00A82D64">
              <w:t>поступило</w:t>
            </w:r>
          </w:p>
        </w:tc>
        <w:tc>
          <w:tcPr>
            <w:tcW w:w="2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>
            <w:pPr>
              <w:jc w:val="center"/>
            </w:pPr>
            <w:r>
              <w:t>Принятые меры</w:t>
            </w:r>
          </w:p>
        </w:tc>
        <w:bookmarkStart w:id="0" w:name="_GoBack"/>
        <w:bookmarkEnd w:id="0"/>
      </w:tr>
      <w:tr w:rsidR="00A82D64" w:rsidRPr="00A82D64" w:rsidTr="00A82D64">
        <w:trPr>
          <w:cantSplit/>
          <w:trHeight w:val="530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/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/>
        </w:tc>
        <w:tc>
          <w:tcPr>
            <w:tcW w:w="2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64" w:rsidRPr="00A82D64" w:rsidRDefault="00A82D64" w:rsidP="00B17928"/>
        </w:tc>
      </w:tr>
      <w:tr w:rsidR="00A82D64" w:rsidRPr="00A82D64" w:rsidTr="00A82D64">
        <w:trPr>
          <w:trHeight w:val="15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Государственное управление и                     местное</w:t>
            </w:r>
          </w:p>
          <w:p w:rsidR="00A82D64" w:rsidRPr="00A82D64" w:rsidRDefault="00A82D64" w:rsidP="00B17928">
            <w:r w:rsidRPr="00A82D64">
              <w:t>самоуправление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  <w:tr w:rsidR="00A82D64" w:rsidRPr="00A82D64" w:rsidTr="00A82D64">
        <w:trPr>
          <w:trHeight w:val="12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Судебная власть и правоохранительная деятельность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  <w:tr w:rsidR="00A82D64" w:rsidRPr="00A82D64" w:rsidTr="00A82D64">
        <w:trPr>
          <w:trHeight w:val="9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Промышленность, сельское хозяйство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  <w:tr w:rsidR="00A82D64" w:rsidRPr="00A82D64" w:rsidTr="00A82D64">
        <w:trPr>
          <w:trHeight w:val="12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6.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Жилищно-коммунальное хозяйство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19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Перенаправлены в управление ЖКХ, землепользование.</w:t>
            </w:r>
          </w:p>
          <w:p w:rsidR="00A82D64" w:rsidRPr="00A82D64" w:rsidRDefault="00A82D64" w:rsidP="00B17928">
            <w:r w:rsidRPr="00A82D64">
              <w:t>Даны письменные разъяснения</w:t>
            </w:r>
          </w:p>
        </w:tc>
      </w:tr>
      <w:tr w:rsidR="00A82D64" w:rsidRPr="00A82D64" w:rsidTr="00A82D64">
        <w:trPr>
          <w:trHeight w:val="6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7.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Образование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5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Перенаправлены в управление образования</w:t>
            </w:r>
          </w:p>
        </w:tc>
      </w:tr>
      <w:tr w:rsidR="00A82D64" w:rsidRPr="00A82D64" w:rsidTr="00A82D64">
        <w:trPr>
          <w:trHeight w:val="6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8.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Культура, СМИ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200840">
            <w:pPr>
              <w:jc w:val="center"/>
            </w:pPr>
            <w:r w:rsidRPr="00A82D64">
              <w:t>2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Проведены встречи</w:t>
            </w:r>
          </w:p>
        </w:tc>
      </w:tr>
      <w:tr w:rsidR="00A82D64" w:rsidRPr="00A82D64" w:rsidTr="00A82D64">
        <w:trPr>
          <w:trHeight w:val="6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9.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Здравоохранение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  <w:tr w:rsidR="00A82D64" w:rsidRPr="00A82D64" w:rsidTr="00A82D64">
        <w:trPr>
          <w:trHeight w:val="9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10.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Социальное</w:t>
            </w:r>
          </w:p>
          <w:p w:rsidR="00A82D64" w:rsidRPr="00A82D64" w:rsidRDefault="00A82D64" w:rsidP="00B17928">
            <w:r w:rsidRPr="00A82D64">
              <w:t>обеспечение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3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Перенаправлены в соц. защиту</w:t>
            </w:r>
          </w:p>
        </w:tc>
      </w:tr>
      <w:tr w:rsidR="00A82D64" w:rsidRPr="00A82D64" w:rsidTr="00A82D64">
        <w:trPr>
          <w:trHeight w:val="7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12.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Труд, заработная плата, занятость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  <w:tr w:rsidR="00A82D64" w:rsidRPr="00A82D64" w:rsidTr="00A82D64">
        <w:trPr>
          <w:trHeight w:val="6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13.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Другие вопросы</w:t>
            </w:r>
          </w:p>
          <w:p w:rsidR="00A82D64" w:rsidRPr="00A82D64" w:rsidRDefault="00A82D64" w:rsidP="00B17928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5F44E5">
            <w:pPr>
              <w:jc w:val="center"/>
            </w:pPr>
            <w:r w:rsidRPr="00A82D64">
              <w:t xml:space="preserve"> 7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Даны разъяснения</w:t>
            </w:r>
          </w:p>
        </w:tc>
      </w:tr>
      <w:tr w:rsidR="00A82D64" w:rsidRPr="00A82D64" w:rsidTr="00A82D64">
        <w:trPr>
          <w:trHeight w:val="32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r w:rsidRPr="00A82D64"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>
            <w:pPr>
              <w:jc w:val="center"/>
            </w:pPr>
            <w:r w:rsidRPr="00A82D64">
              <w:t>36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A82D64" w:rsidRDefault="00A82D64" w:rsidP="00B17928"/>
        </w:tc>
      </w:tr>
    </w:tbl>
    <w:p w:rsidR="00F03346" w:rsidRPr="00A82D64" w:rsidRDefault="00F03346" w:rsidP="00F03346"/>
    <w:p w:rsidR="00F03346" w:rsidRPr="00A82D64" w:rsidRDefault="00F03346" w:rsidP="00F03346"/>
    <w:p w:rsidR="006237DD" w:rsidRPr="00A82D64" w:rsidRDefault="006237DD"/>
    <w:sectPr w:rsidR="006237DD" w:rsidRPr="00A82D64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346"/>
    <w:rsid w:val="00094FE9"/>
    <w:rsid w:val="000B70FB"/>
    <w:rsid w:val="000F5162"/>
    <w:rsid w:val="00152484"/>
    <w:rsid w:val="00200840"/>
    <w:rsid w:val="00434000"/>
    <w:rsid w:val="004B3566"/>
    <w:rsid w:val="004F777E"/>
    <w:rsid w:val="00563134"/>
    <w:rsid w:val="005F44E5"/>
    <w:rsid w:val="006237DD"/>
    <w:rsid w:val="007277B5"/>
    <w:rsid w:val="00780AC8"/>
    <w:rsid w:val="00894189"/>
    <w:rsid w:val="00A82D64"/>
    <w:rsid w:val="00BA0495"/>
    <w:rsid w:val="00C017D4"/>
    <w:rsid w:val="00C324DE"/>
    <w:rsid w:val="00D2585F"/>
    <w:rsid w:val="00D32736"/>
    <w:rsid w:val="00DA06F2"/>
    <w:rsid w:val="00DA775D"/>
    <w:rsid w:val="00E6094A"/>
    <w:rsid w:val="00EC0A6E"/>
    <w:rsid w:val="00F0334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9B5CA-C605-46E6-82BA-B29B0B8A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0334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03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0334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94F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ABorzenkova</dc:creator>
  <cp:lastModifiedBy>Анна А. Борзенкова</cp:lastModifiedBy>
  <cp:revision>5</cp:revision>
  <cp:lastPrinted>2015-10-20T00:55:00Z</cp:lastPrinted>
  <dcterms:created xsi:type="dcterms:W3CDTF">2016-05-11T23:59:00Z</dcterms:created>
  <dcterms:modified xsi:type="dcterms:W3CDTF">2016-05-12T02:15:00Z</dcterms:modified>
</cp:coreProperties>
</file>