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66" w:rsidRDefault="000D0366" w:rsidP="000D036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0D0366" w:rsidRDefault="00BD3D1D" w:rsidP="000D036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="00AD7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0366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0D0366" w:rsidRDefault="000D0366" w:rsidP="000D036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E67BF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 2023 года</w:t>
      </w:r>
    </w:p>
    <w:bookmarkEnd w:id="0"/>
    <w:p w:rsidR="000D0366" w:rsidRDefault="000D0366" w:rsidP="000D0366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D3D1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0D0366" w:rsidRDefault="000D0366" w:rsidP="000D036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16:00-16:05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0D0366" w:rsidRDefault="000D0366" w:rsidP="000D03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366" w:rsidRDefault="000D0366" w:rsidP="000D036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16:05-16:10    Об избрании секретаря </w:t>
      </w:r>
      <w:r w:rsidR="00CC474B">
        <w:rPr>
          <w:rFonts w:ascii="Times New Roman" w:eastAsia="Times New Roman" w:hAnsi="Times New Roman" w:cs="Times New Roman"/>
          <w:b/>
          <w:sz w:val="26"/>
          <w:szCs w:val="26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Молодёжного парламента при Думе Находкинского городского округа</w:t>
      </w:r>
      <w:r w:rsidR="00B06A4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40B83" w:rsidRDefault="00540B83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="00CC474B">
        <w:rPr>
          <w:rFonts w:ascii="Times New Roman" w:eastAsia="Times New Roman" w:hAnsi="Times New Roman" w:cs="Times New Roman"/>
          <w:sz w:val="26"/>
          <w:szCs w:val="26"/>
        </w:rPr>
        <w:t xml:space="preserve">чик: </w:t>
      </w:r>
      <w:proofErr w:type="spellStart"/>
      <w:r w:rsidR="00CC474B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CC474B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</w:t>
      </w:r>
      <w:r>
        <w:rPr>
          <w:rFonts w:ascii="Times New Roman" w:eastAsia="Times New Roman" w:hAnsi="Times New Roman" w:cs="Times New Roman"/>
          <w:sz w:val="26"/>
          <w:szCs w:val="26"/>
        </w:rPr>
        <w:t>, председатель Молодёжного парламента при Думе Находкинского городского округа.</w:t>
      </w:r>
    </w:p>
    <w:p w:rsidR="00540B83" w:rsidRDefault="00540B83" w:rsidP="00540B8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</w:p>
    <w:p w:rsidR="000D0366" w:rsidRPr="00540B83" w:rsidRDefault="00540B83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16:10-16:20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О взаимодействии Молодёжного парламента при Думе Находкинского городского округа с ОМВД по г. </w:t>
      </w:r>
      <w:r w:rsidR="006B1112">
        <w:rPr>
          <w:rFonts w:ascii="Times New Roman" w:eastAsia="Times New Roman" w:hAnsi="Times New Roman" w:cs="Times New Roman"/>
          <w:b/>
          <w:sz w:val="26"/>
          <w:szCs w:val="26"/>
        </w:rPr>
        <w:t xml:space="preserve">Находка и отделом по исполнению административного законодательства. </w:t>
      </w:r>
    </w:p>
    <w:p w:rsidR="008D225A" w:rsidRDefault="00540B83" w:rsidP="00540B83">
      <w:pPr>
        <w:spacing w:after="0" w:line="240" w:lineRule="auto"/>
        <w:ind w:left="1843" w:right="-285" w:hanging="170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8D22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D225A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8D225A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0D0366" w:rsidRPr="00540B83" w:rsidRDefault="004B1E78" w:rsidP="008D225A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Приглашённые:</w:t>
      </w:r>
      <w:r w:rsidRPr="004B1E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0B83">
        <w:rPr>
          <w:rFonts w:ascii="Times New Roman" w:eastAsia="Times New Roman" w:hAnsi="Times New Roman" w:cs="Times New Roman"/>
          <w:sz w:val="26"/>
          <w:szCs w:val="26"/>
        </w:rPr>
        <w:t>Крыгин</w:t>
      </w:r>
      <w:proofErr w:type="spellEnd"/>
      <w:r w:rsidRPr="00540B83">
        <w:rPr>
          <w:rFonts w:ascii="Times New Roman" w:eastAsia="Times New Roman" w:hAnsi="Times New Roman" w:cs="Times New Roman"/>
          <w:sz w:val="26"/>
          <w:szCs w:val="26"/>
        </w:rPr>
        <w:t xml:space="preserve"> Максим Николаевич</w:t>
      </w:r>
      <w:r>
        <w:rPr>
          <w:rFonts w:ascii="Times New Roman" w:eastAsia="Times New Roman" w:hAnsi="Times New Roman" w:cs="Times New Roman"/>
          <w:sz w:val="26"/>
          <w:szCs w:val="26"/>
        </w:rPr>
        <w:t>, н</w:t>
      </w:r>
      <w:r w:rsidR="00540B83" w:rsidRPr="00540B83">
        <w:rPr>
          <w:rFonts w:ascii="Times New Roman" w:eastAsia="Times New Roman" w:hAnsi="Times New Roman" w:cs="Times New Roman"/>
          <w:sz w:val="26"/>
          <w:szCs w:val="26"/>
        </w:rPr>
        <w:t>ачальник ОМВД России по Находкинскому городскому округу,</w:t>
      </w:r>
      <w:r w:rsidRPr="004B1E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Гудзенко Сергей Владимирович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540B83" w:rsidRPr="00540B83">
        <w:rPr>
          <w:rFonts w:ascii="Times New Roman" w:eastAsia="Times New Roman" w:hAnsi="Times New Roman" w:cs="Times New Roman"/>
          <w:sz w:val="26"/>
          <w:szCs w:val="26"/>
        </w:rPr>
        <w:t xml:space="preserve"> начальник отдела по исполнению административного законодательства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округа.</w:t>
      </w:r>
    </w:p>
    <w:p w:rsidR="00540B83" w:rsidRDefault="00540B83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366" w:rsidRDefault="000D0366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16:20-16:45     </w:t>
      </w:r>
      <w:r w:rsidR="00540B83" w:rsidRP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реализации проекта </w:t>
      </w:r>
      <w:proofErr w:type="gramStart"/>
      <w:r w:rsidR="00540B83" w:rsidRPr="00540B83">
        <w:rPr>
          <w:rFonts w:ascii="Times New Roman" w:eastAsia="Times New Roman" w:hAnsi="Times New Roman" w:cs="Times New Roman"/>
          <w:b/>
          <w:sz w:val="26"/>
          <w:szCs w:val="26"/>
        </w:rPr>
        <w:t>« Семья</w:t>
      </w:r>
      <w:proofErr w:type="gramEnd"/>
      <w:r w:rsidR="00540B83" w:rsidRP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 +»</w:t>
      </w:r>
      <w:r w:rsidR="00B06A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40B83" w:rsidRPr="00540B8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540B83" w:rsidRPr="00540B83">
        <w:rPr>
          <w:rFonts w:ascii="Times New Roman" w:eastAsia="Times New Roman" w:hAnsi="Times New Roman" w:cs="Times New Roman"/>
          <w:sz w:val="26"/>
          <w:szCs w:val="26"/>
        </w:rPr>
        <w:t>Докладчик: Алексеев Евгений Игоревич,</w:t>
      </w:r>
      <w:r w:rsidR="00540B83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председателя Молодё</w:t>
      </w:r>
      <w:r w:rsidR="008D225A">
        <w:rPr>
          <w:rFonts w:ascii="Times New Roman" w:eastAsia="Times New Roman" w:hAnsi="Times New Roman" w:cs="Times New Roman"/>
          <w:sz w:val="26"/>
          <w:szCs w:val="26"/>
        </w:rPr>
        <w:t>жного п</w:t>
      </w:r>
      <w:r w:rsidR="00540B83" w:rsidRPr="00540B83">
        <w:rPr>
          <w:rFonts w:ascii="Times New Roman" w:eastAsia="Times New Roman" w:hAnsi="Times New Roman" w:cs="Times New Roman"/>
          <w:sz w:val="26"/>
          <w:szCs w:val="26"/>
        </w:rPr>
        <w:t>арламента при Думе Находкинского городского округа.</w:t>
      </w:r>
    </w:p>
    <w:p w:rsidR="008D225A" w:rsidRPr="008D225A" w:rsidRDefault="008D225A" w:rsidP="008D225A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 w:rsidRPr="008D225A">
        <w:rPr>
          <w:rFonts w:ascii="Times New Roman" w:eastAsia="Times New Roman" w:hAnsi="Times New Roman" w:cs="Times New Roman"/>
          <w:sz w:val="26"/>
          <w:szCs w:val="26"/>
        </w:rPr>
        <w:t>Приглашённые: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представители администрации.</w:t>
      </w:r>
    </w:p>
    <w:p w:rsidR="000D0366" w:rsidRDefault="000D0366" w:rsidP="000D036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474B" w:rsidRDefault="00CC474B" w:rsidP="00CC474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16:45- 16-55    </w:t>
      </w:r>
      <w:r w:rsidRPr="00B06A4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Деловых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игр.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540B83">
        <w:rPr>
          <w:rFonts w:ascii="Times New Roman" w:eastAsia="Times New Roman" w:hAnsi="Times New Roman" w:cs="Times New Roman"/>
          <w:sz w:val="26"/>
          <w:szCs w:val="26"/>
        </w:rPr>
        <w:t xml:space="preserve">Докладчик: Борисова София Львовна, заместитель председателя 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br/>
        <w:t>пост</w:t>
      </w:r>
      <w:r>
        <w:rPr>
          <w:rFonts w:ascii="Times New Roman" w:eastAsia="Times New Roman" w:hAnsi="Times New Roman" w:cs="Times New Roman"/>
          <w:sz w:val="26"/>
          <w:szCs w:val="26"/>
        </w:rPr>
        <w:t>оянного комитета по делам молодё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 xml:space="preserve">жи, взаимодействию с </w:t>
      </w:r>
    </w:p>
    <w:p w:rsidR="00CC474B" w:rsidRDefault="00CC474B" w:rsidP="00CC474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общественностью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информационному развитию Молодё</w:t>
      </w:r>
      <w:r w:rsidR="008D225A">
        <w:rPr>
          <w:rFonts w:ascii="Times New Roman" w:eastAsia="Times New Roman" w:hAnsi="Times New Roman" w:cs="Times New Roman"/>
          <w:sz w:val="26"/>
          <w:szCs w:val="26"/>
        </w:rPr>
        <w:t>жного п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арламента при Думе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474B" w:rsidRPr="00540B83" w:rsidRDefault="00CC474B" w:rsidP="00CC474B">
      <w:pPr>
        <w:spacing w:after="0" w:line="240" w:lineRule="auto"/>
        <w:ind w:left="1843" w:right="-285" w:hanging="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Приглашённый: Тарасенко Василий Владимирович.</w:t>
      </w:r>
    </w:p>
    <w:p w:rsidR="00CC474B" w:rsidRDefault="00CC474B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28BE" w:rsidRDefault="00CC474B" w:rsidP="009528BE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 xml:space="preserve">. 16:45-16:55    </w:t>
      </w:r>
      <w:r w:rsidRPr="00B06A46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встреч с </w:t>
      </w:r>
      <w:r w:rsidR="008D225A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участниками </w:t>
      </w:r>
      <w:r w:rsidRPr="00B06A46">
        <w:rPr>
          <w:rFonts w:ascii="Times New Roman" w:eastAsia="Times New Roman" w:hAnsi="Times New Roman" w:cs="Times New Roman"/>
          <w:b/>
          <w:sz w:val="26"/>
          <w:szCs w:val="26"/>
        </w:rPr>
        <w:t>специальной военной операции.</w:t>
      </w:r>
      <w:r w:rsidRPr="00B06A46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B06A46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9528BE">
        <w:rPr>
          <w:rFonts w:ascii="Times New Roman" w:eastAsia="Times New Roman" w:hAnsi="Times New Roman" w:cs="Times New Roman"/>
          <w:sz w:val="26"/>
          <w:szCs w:val="26"/>
        </w:rPr>
        <w:t>Борисова София Львовна,</w:t>
      </w:r>
      <w:r w:rsidR="009528BE" w:rsidRPr="009528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28BE" w:rsidRPr="00540B83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</w:t>
      </w:r>
      <w:r w:rsidR="009528BE" w:rsidRPr="00540B83">
        <w:rPr>
          <w:rFonts w:ascii="Times New Roman" w:eastAsia="Times New Roman" w:hAnsi="Times New Roman" w:cs="Times New Roman"/>
          <w:sz w:val="26"/>
          <w:szCs w:val="26"/>
        </w:rPr>
        <w:br/>
        <w:t>пост</w:t>
      </w:r>
      <w:r w:rsidR="009528BE">
        <w:rPr>
          <w:rFonts w:ascii="Times New Roman" w:eastAsia="Times New Roman" w:hAnsi="Times New Roman" w:cs="Times New Roman"/>
          <w:sz w:val="26"/>
          <w:szCs w:val="26"/>
        </w:rPr>
        <w:t>оянного комитета по делам молодё</w:t>
      </w:r>
      <w:r w:rsidR="009528BE" w:rsidRPr="00540B83">
        <w:rPr>
          <w:rFonts w:ascii="Times New Roman" w:eastAsia="Times New Roman" w:hAnsi="Times New Roman" w:cs="Times New Roman"/>
          <w:sz w:val="26"/>
          <w:szCs w:val="26"/>
        </w:rPr>
        <w:t xml:space="preserve">жи, взаимодействию с </w:t>
      </w:r>
    </w:p>
    <w:p w:rsidR="00CC474B" w:rsidRDefault="009528BE" w:rsidP="009528BE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общественностью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информационному развитию </w:t>
      </w:r>
      <w:r w:rsidR="00CC474B">
        <w:rPr>
          <w:rFonts w:ascii="Times New Roman" w:eastAsia="Times New Roman" w:hAnsi="Times New Roman" w:cs="Times New Roman"/>
          <w:sz w:val="26"/>
          <w:szCs w:val="26"/>
        </w:rPr>
        <w:t>Молодё</w:t>
      </w:r>
      <w:r w:rsidR="00CC474B" w:rsidRPr="00B06A46">
        <w:rPr>
          <w:rFonts w:ascii="Times New Roman" w:eastAsia="Times New Roman" w:hAnsi="Times New Roman" w:cs="Times New Roman"/>
          <w:sz w:val="26"/>
          <w:szCs w:val="26"/>
        </w:rPr>
        <w:t xml:space="preserve">жного парламента при Думе </w:t>
      </w:r>
      <w:r w:rsidR="00CC474B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округа.</w:t>
      </w:r>
    </w:p>
    <w:p w:rsidR="00CC474B" w:rsidRDefault="00CC474B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8D225A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8D225A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8D225A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8D225A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8D225A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8D225A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25A" w:rsidRDefault="00BD3D1D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8D225A" w:rsidRDefault="00CC474B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. 16:55- 17:05.  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Думы Находкинского городского округа</w:t>
      </w:r>
      <w:r w:rsidR="008D225A">
        <w:rPr>
          <w:rFonts w:ascii="Times New Roman" w:eastAsia="Times New Roman" w:hAnsi="Times New Roman" w:cs="Times New Roman"/>
          <w:b/>
          <w:sz w:val="26"/>
          <w:szCs w:val="26"/>
        </w:rPr>
        <w:t xml:space="preserve"> от 25.11.2020 №749-ПА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 Молодё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>жном Парламенте при Думе Находкинского</w:t>
      </w:r>
      <w:r w:rsidR="008D225A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 и Положение 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>об удостоверени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 и нагрудном знаке члена Молодё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жного парламента при Думе </w:t>
      </w:r>
      <w:r w:rsidR="008D225A">
        <w:rPr>
          <w:rFonts w:ascii="Times New Roman" w:eastAsia="Times New Roman" w:hAnsi="Times New Roman" w:cs="Times New Roman"/>
          <w:b/>
          <w:sz w:val="26"/>
          <w:szCs w:val="26"/>
        </w:rPr>
        <w:t>Находкинского городского округа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Докладчик: Абрамов Константин Романович, председатель постоянного комитета по нормотворчеству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проектной деятельности Молодё</w:t>
      </w:r>
      <w:r w:rsidR="008D225A">
        <w:rPr>
          <w:rFonts w:ascii="Times New Roman" w:eastAsia="Times New Roman" w:hAnsi="Times New Roman" w:cs="Times New Roman"/>
          <w:sz w:val="26"/>
          <w:szCs w:val="26"/>
        </w:rPr>
        <w:t>жного п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арламента при Думе Находкинского городского округа.</w:t>
      </w:r>
    </w:p>
    <w:p w:rsidR="00AE00AE" w:rsidRPr="008D225A" w:rsidRDefault="00AE00AE" w:rsidP="008D225A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C474B" w:rsidRDefault="00CC474B" w:rsidP="00CC474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B06A46">
        <w:rPr>
          <w:rFonts w:ascii="Times New Roman" w:eastAsia="Times New Roman" w:hAnsi="Times New Roman" w:cs="Times New Roman"/>
          <w:b/>
          <w:sz w:val="26"/>
          <w:szCs w:val="26"/>
        </w:rPr>
        <w:t>17:05- 17:</w:t>
      </w:r>
      <w:r w:rsidR="00B06A46" w:rsidRPr="00B06A4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06A46" w:rsidRPr="00B06A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 составе Молодё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округа.</w:t>
      </w:r>
      <w:r w:rsidRPr="00540B8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540B83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540B83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Pr="00540B83">
        <w:rPr>
          <w:rFonts w:ascii="Times New Roman" w:eastAsia="Times New Roman" w:hAnsi="Times New Roman" w:cs="Times New Roman"/>
          <w:sz w:val="26"/>
          <w:szCs w:val="26"/>
        </w:rPr>
        <w:t xml:space="preserve"> Ярослав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Валерьевич, председатель Молодё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B06A46" w:rsidRDefault="00B06A46" w:rsidP="00540B8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2690" w:rsidRPr="00B06A46" w:rsidRDefault="00CC474B" w:rsidP="00B06A4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B06A46">
        <w:rPr>
          <w:rFonts w:ascii="Times New Roman" w:eastAsia="Times New Roman" w:hAnsi="Times New Roman" w:cs="Times New Roman"/>
          <w:b/>
          <w:sz w:val="26"/>
          <w:szCs w:val="26"/>
        </w:rPr>
        <w:t xml:space="preserve">. 17:15- 17:25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Разное.</w:t>
      </w:r>
    </w:p>
    <w:p w:rsidR="000D0366" w:rsidRPr="00540B83" w:rsidRDefault="000D0366" w:rsidP="000D036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0D0366" w:rsidRDefault="000D0366" w:rsidP="000D036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0D0366" w:rsidRDefault="000D0366" w:rsidP="000D03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366" w:rsidRDefault="000D0366" w:rsidP="000D0366">
      <w:pPr>
        <w:rPr>
          <w:rFonts w:ascii="Times New Roman" w:hAnsi="Times New Roman" w:cs="Times New Roman"/>
          <w:sz w:val="24"/>
        </w:rPr>
      </w:pPr>
    </w:p>
    <w:p w:rsidR="00DC6795" w:rsidRDefault="00DC6795"/>
    <w:sectPr w:rsidR="00DC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6A"/>
    <w:rsid w:val="000C0B69"/>
    <w:rsid w:val="000D0366"/>
    <w:rsid w:val="004B1E78"/>
    <w:rsid w:val="00540B83"/>
    <w:rsid w:val="006B1112"/>
    <w:rsid w:val="008D225A"/>
    <w:rsid w:val="009528BE"/>
    <w:rsid w:val="00AD7DBB"/>
    <w:rsid w:val="00AE00AE"/>
    <w:rsid w:val="00B06A46"/>
    <w:rsid w:val="00BD3D1D"/>
    <w:rsid w:val="00BE67BF"/>
    <w:rsid w:val="00CC474B"/>
    <w:rsid w:val="00DC6795"/>
    <w:rsid w:val="00E30D6A"/>
    <w:rsid w:val="00E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6871-6E4A-48F0-9815-54CCFA72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366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Приемная Думы</cp:lastModifiedBy>
  <cp:revision>31</cp:revision>
  <dcterms:created xsi:type="dcterms:W3CDTF">2023-09-19T04:15:00Z</dcterms:created>
  <dcterms:modified xsi:type="dcterms:W3CDTF">2023-09-21T03:11:00Z</dcterms:modified>
</cp:coreProperties>
</file>